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7C7" w:rsidRPr="009E15E9" w:rsidRDefault="00C507C7">
      <w:pPr>
        <w:spacing w:after="0"/>
        <w:ind w:left="120"/>
        <w:rPr>
          <w:lang w:val="ru-RU"/>
        </w:rPr>
      </w:pPr>
      <w:bookmarkStart w:id="0" w:name="block-17347078"/>
    </w:p>
    <w:p w:rsidR="002F345C" w:rsidRPr="002B06AA" w:rsidRDefault="002F345C" w:rsidP="002F34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06AA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общеобразовательное учреждение  </w:t>
      </w:r>
    </w:p>
    <w:p w:rsidR="002F345C" w:rsidRPr="002B06AA" w:rsidRDefault="002F345C" w:rsidP="002F34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06AA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 w:rsidRPr="002B06AA">
        <w:rPr>
          <w:rFonts w:ascii="Times New Roman" w:hAnsi="Times New Roman" w:cs="Times New Roman"/>
          <w:sz w:val="28"/>
          <w:szCs w:val="28"/>
          <w:lang w:val="ru-RU"/>
        </w:rPr>
        <w:t>Пензятская</w:t>
      </w:r>
      <w:proofErr w:type="spellEnd"/>
      <w:r w:rsidRPr="002B06AA">
        <w:rPr>
          <w:rFonts w:ascii="Times New Roman" w:hAnsi="Times New Roman" w:cs="Times New Roman"/>
          <w:sz w:val="28"/>
          <w:szCs w:val="28"/>
          <w:lang w:val="ru-RU"/>
        </w:rPr>
        <w:t xml:space="preserve"> средняя общеобразовательная школа»</w:t>
      </w:r>
    </w:p>
    <w:p w:rsidR="002F345C" w:rsidRDefault="002F345C" w:rsidP="002F34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Лямбирского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Республики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Мордовия</w:t>
      </w:r>
      <w:proofErr w:type="spellEnd"/>
    </w:p>
    <w:p w:rsidR="002F345C" w:rsidRDefault="002F345C" w:rsidP="002F34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345C" w:rsidRDefault="002F345C" w:rsidP="002F34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345C" w:rsidRDefault="002F345C" w:rsidP="002F345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922" w:type="dxa"/>
        <w:tblLayout w:type="fixed"/>
        <w:tblLook w:val="04A0"/>
      </w:tblPr>
      <w:tblGrid>
        <w:gridCol w:w="3273"/>
        <w:gridCol w:w="3284"/>
        <w:gridCol w:w="3365"/>
      </w:tblGrid>
      <w:tr w:rsidR="002F345C" w:rsidRPr="00B70050" w:rsidTr="00A345C5"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2F345C" w:rsidRPr="002B06AA" w:rsidRDefault="002F345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F345C" w:rsidRPr="002B06AA" w:rsidRDefault="002F345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2F345C" w:rsidRPr="002B06AA" w:rsidRDefault="002F345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Педагогическим советом</w:t>
            </w:r>
          </w:p>
          <w:p w:rsidR="002F345C" w:rsidRPr="002B06AA" w:rsidRDefault="002F345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№1</w:t>
            </w:r>
          </w:p>
          <w:p w:rsidR="002F345C" w:rsidRPr="002B06AA" w:rsidRDefault="00461DFE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02.09</w:t>
            </w:r>
            <w:r w:rsidR="0026505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.2024</w:t>
            </w:r>
          </w:p>
          <w:p w:rsidR="002F345C" w:rsidRPr="002B06AA" w:rsidRDefault="002F345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F345C" w:rsidRPr="002B06AA" w:rsidRDefault="002F345C" w:rsidP="00A345C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2F345C" w:rsidRPr="002B06AA" w:rsidRDefault="002F345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:rsidR="002F345C" w:rsidRPr="002B06AA" w:rsidRDefault="002F345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F345C" w:rsidRPr="002B06AA" w:rsidRDefault="002F345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2F345C" w:rsidRPr="002B06AA" w:rsidRDefault="002F345C" w:rsidP="00A345C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Директор</w:t>
            </w:r>
          </w:p>
          <w:p w:rsidR="002F345C" w:rsidRPr="002B06AA" w:rsidRDefault="002F345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____________   Н.Х. </w:t>
            </w:r>
            <w:proofErr w:type="spellStart"/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Заликова</w:t>
            </w:r>
            <w:proofErr w:type="spellEnd"/>
          </w:p>
          <w:p w:rsidR="002F345C" w:rsidRPr="002B06AA" w:rsidRDefault="00B70050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Приказ </w:t>
            </w:r>
            <w:r w:rsidR="00461D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№ 58</w:t>
            </w:r>
            <w:r w:rsidR="002F345C"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од</w:t>
            </w:r>
          </w:p>
          <w:p w:rsidR="002F345C" w:rsidRPr="00B70050" w:rsidRDefault="002F345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00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«</w:t>
            </w:r>
            <w:r w:rsidR="00A00E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</w:t>
            </w:r>
            <w:r w:rsidRPr="00B700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.0</w:t>
            </w:r>
            <w:r w:rsidR="00A00E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9.2024</w:t>
            </w:r>
            <w:r w:rsidRPr="00B700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</w:t>
            </w:r>
          </w:p>
          <w:p w:rsidR="002F345C" w:rsidRPr="00B70050" w:rsidRDefault="002F345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2F345C" w:rsidRPr="002B06AA" w:rsidRDefault="002F345C" w:rsidP="002F345C">
      <w:pPr>
        <w:spacing w:after="0"/>
        <w:ind w:left="120"/>
        <w:rPr>
          <w:lang w:val="ru-RU"/>
        </w:rPr>
      </w:pPr>
    </w:p>
    <w:p w:rsidR="002F345C" w:rsidRPr="002B06AA" w:rsidRDefault="002F345C" w:rsidP="002F345C">
      <w:pPr>
        <w:spacing w:after="0"/>
        <w:ind w:left="120"/>
        <w:rPr>
          <w:lang w:val="ru-RU"/>
        </w:rPr>
      </w:pPr>
      <w:r w:rsidRPr="002B06AA">
        <w:rPr>
          <w:rFonts w:ascii="Times New Roman" w:hAnsi="Times New Roman"/>
          <w:color w:val="000000"/>
          <w:sz w:val="28"/>
          <w:lang w:val="ru-RU"/>
        </w:rPr>
        <w:t>‌</w:t>
      </w:r>
    </w:p>
    <w:p w:rsidR="002F345C" w:rsidRPr="002B06AA" w:rsidRDefault="002F345C" w:rsidP="002F345C">
      <w:pPr>
        <w:spacing w:after="0"/>
        <w:ind w:left="120"/>
        <w:rPr>
          <w:lang w:val="ru-RU"/>
        </w:rPr>
      </w:pPr>
    </w:p>
    <w:p w:rsidR="002F345C" w:rsidRPr="002B06AA" w:rsidRDefault="002F345C" w:rsidP="002F345C">
      <w:pPr>
        <w:spacing w:after="0"/>
        <w:ind w:left="120"/>
        <w:rPr>
          <w:lang w:val="ru-RU"/>
        </w:rPr>
      </w:pPr>
    </w:p>
    <w:p w:rsidR="002F345C" w:rsidRPr="002B06AA" w:rsidRDefault="002F345C" w:rsidP="002F345C">
      <w:pPr>
        <w:spacing w:after="0"/>
        <w:ind w:left="120"/>
        <w:jc w:val="center"/>
        <w:rPr>
          <w:lang w:val="ru-RU"/>
        </w:rPr>
      </w:pPr>
    </w:p>
    <w:p w:rsidR="002F345C" w:rsidRPr="00B70050" w:rsidRDefault="002F345C" w:rsidP="002F345C">
      <w:pPr>
        <w:spacing w:after="0" w:line="408" w:lineRule="auto"/>
        <w:ind w:left="120"/>
        <w:jc w:val="center"/>
        <w:rPr>
          <w:lang w:val="ru-RU"/>
        </w:rPr>
      </w:pPr>
      <w:r w:rsidRPr="00B7005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F345C" w:rsidRPr="00B70050" w:rsidRDefault="002F345C" w:rsidP="002F345C">
      <w:pPr>
        <w:spacing w:after="0" w:line="408" w:lineRule="auto"/>
        <w:ind w:left="120"/>
        <w:jc w:val="center"/>
        <w:rPr>
          <w:lang w:val="ru-RU"/>
        </w:rPr>
      </w:pPr>
      <w:r w:rsidRPr="00B7005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70050">
        <w:rPr>
          <w:rFonts w:ascii="Times New Roman" w:hAnsi="Times New Roman"/>
          <w:color w:val="000000"/>
          <w:sz w:val="28"/>
          <w:lang w:val="ru-RU"/>
        </w:rPr>
        <w:t xml:space="preserve"> 2330851)</w:t>
      </w:r>
    </w:p>
    <w:p w:rsidR="002F345C" w:rsidRPr="00B70050" w:rsidRDefault="002F345C" w:rsidP="002F345C">
      <w:pPr>
        <w:spacing w:after="0"/>
        <w:ind w:left="120"/>
        <w:jc w:val="center"/>
        <w:rPr>
          <w:lang w:val="ru-RU"/>
        </w:rPr>
      </w:pPr>
    </w:p>
    <w:p w:rsidR="002F345C" w:rsidRPr="00B70050" w:rsidRDefault="002F345C" w:rsidP="002F345C">
      <w:pPr>
        <w:spacing w:after="0" w:line="408" w:lineRule="auto"/>
        <w:ind w:left="120"/>
        <w:jc w:val="center"/>
        <w:rPr>
          <w:lang w:val="ru-RU"/>
        </w:rPr>
      </w:pPr>
      <w:r w:rsidRPr="00B70050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2F345C" w:rsidRPr="00B70050" w:rsidRDefault="002F345C" w:rsidP="002F345C">
      <w:pPr>
        <w:spacing w:after="0" w:line="408" w:lineRule="auto"/>
        <w:ind w:left="120"/>
        <w:jc w:val="center"/>
        <w:rPr>
          <w:lang w:val="ru-RU"/>
        </w:rPr>
      </w:pPr>
      <w:r w:rsidRPr="00B70050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B7005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00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3 </w:t>
      </w:r>
      <w:r w:rsidRPr="00B70050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B700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345C" w:rsidRPr="00B70050" w:rsidRDefault="002F345C" w:rsidP="002F345C">
      <w:pPr>
        <w:spacing w:after="0"/>
        <w:ind w:left="120"/>
        <w:jc w:val="center"/>
        <w:rPr>
          <w:lang w:val="ru-RU"/>
        </w:rPr>
      </w:pPr>
    </w:p>
    <w:p w:rsidR="002F345C" w:rsidRPr="002B06AA" w:rsidRDefault="002F345C" w:rsidP="002F345C">
      <w:pPr>
        <w:spacing w:after="0"/>
        <w:ind w:left="120"/>
        <w:jc w:val="center"/>
        <w:rPr>
          <w:lang w:val="ru-RU"/>
        </w:rPr>
      </w:pPr>
    </w:p>
    <w:p w:rsidR="002F345C" w:rsidRPr="00B70050" w:rsidRDefault="002F345C" w:rsidP="002F345C">
      <w:pPr>
        <w:spacing w:after="0"/>
        <w:ind w:left="120"/>
        <w:rPr>
          <w:lang w:val="ru-RU"/>
        </w:rPr>
      </w:pPr>
    </w:p>
    <w:p w:rsidR="002F345C" w:rsidRPr="002B06AA" w:rsidRDefault="002F345C" w:rsidP="002F345C">
      <w:pPr>
        <w:spacing w:after="0"/>
        <w:ind w:left="120"/>
        <w:jc w:val="center"/>
        <w:rPr>
          <w:lang w:val="ru-RU"/>
        </w:rPr>
      </w:pPr>
    </w:p>
    <w:p w:rsidR="002F345C" w:rsidRPr="002B06AA" w:rsidRDefault="002F345C" w:rsidP="002F345C">
      <w:pPr>
        <w:spacing w:after="0"/>
        <w:ind w:left="120"/>
        <w:jc w:val="center"/>
        <w:rPr>
          <w:lang w:val="ru-RU"/>
        </w:rPr>
      </w:pPr>
    </w:p>
    <w:p w:rsidR="002F345C" w:rsidRPr="002B06AA" w:rsidRDefault="002F345C" w:rsidP="002F345C">
      <w:pPr>
        <w:spacing w:after="0"/>
        <w:ind w:left="120"/>
        <w:jc w:val="center"/>
        <w:rPr>
          <w:lang w:val="ru-RU"/>
        </w:rPr>
      </w:pPr>
    </w:p>
    <w:p w:rsidR="002F345C" w:rsidRPr="002B06AA" w:rsidRDefault="002F345C" w:rsidP="002F345C">
      <w:pPr>
        <w:spacing w:after="0"/>
        <w:ind w:left="120"/>
        <w:jc w:val="center"/>
        <w:rPr>
          <w:lang w:val="ru-RU"/>
        </w:rPr>
      </w:pPr>
    </w:p>
    <w:p w:rsidR="002F345C" w:rsidRPr="002B06AA" w:rsidRDefault="002F345C" w:rsidP="002F345C">
      <w:pPr>
        <w:spacing w:after="0"/>
        <w:ind w:left="120"/>
        <w:jc w:val="center"/>
        <w:rPr>
          <w:lang w:val="ru-RU"/>
        </w:rPr>
      </w:pPr>
    </w:p>
    <w:p w:rsidR="002F345C" w:rsidRPr="002B06AA" w:rsidRDefault="002F345C" w:rsidP="002F345C">
      <w:pPr>
        <w:spacing w:after="0"/>
        <w:ind w:left="120"/>
        <w:jc w:val="center"/>
        <w:rPr>
          <w:lang w:val="ru-RU"/>
        </w:rPr>
      </w:pPr>
    </w:p>
    <w:p w:rsidR="002F345C" w:rsidRPr="002B06AA" w:rsidRDefault="002F345C" w:rsidP="002F345C">
      <w:pPr>
        <w:spacing w:after="0"/>
        <w:ind w:left="120"/>
        <w:jc w:val="center"/>
        <w:rPr>
          <w:lang w:val="ru-RU"/>
        </w:rPr>
      </w:pPr>
    </w:p>
    <w:p w:rsidR="002F345C" w:rsidRPr="002B06AA" w:rsidRDefault="002F345C" w:rsidP="002F345C">
      <w:pPr>
        <w:spacing w:after="0"/>
        <w:ind w:left="120"/>
        <w:jc w:val="center"/>
        <w:rPr>
          <w:lang w:val="ru-RU"/>
        </w:rPr>
      </w:pPr>
    </w:p>
    <w:p w:rsidR="002F345C" w:rsidRPr="002B06AA" w:rsidRDefault="002F345C" w:rsidP="002F345C">
      <w:pPr>
        <w:spacing w:after="0"/>
        <w:ind w:left="120"/>
        <w:jc w:val="center"/>
        <w:rPr>
          <w:lang w:val="ru-RU"/>
        </w:rPr>
      </w:pPr>
    </w:p>
    <w:p w:rsidR="002F345C" w:rsidRPr="002B06AA" w:rsidRDefault="002F345C" w:rsidP="002F345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06AA">
        <w:rPr>
          <w:rFonts w:ascii="Times New Roman" w:hAnsi="Times New Roman"/>
          <w:color w:val="000000"/>
          <w:sz w:val="28"/>
          <w:lang w:val="ru-RU"/>
        </w:rPr>
        <w:t>​</w:t>
      </w:r>
      <w:r w:rsidRPr="002B06A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 ‌</w:t>
      </w:r>
      <w:r w:rsidRPr="002B06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2F345C" w:rsidRDefault="002F345C" w:rsidP="002F345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F345C" w:rsidRDefault="002F345C" w:rsidP="002F345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F345C" w:rsidRPr="002B06AA" w:rsidRDefault="0026505E" w:rsidP="002F345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Пензятка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2024</w:t>
      </w:r>
    </w:p>
    <w:p w:rsidR="002F345C" w:rsidRDefault="002F345C" w:rsidP="002F345C">
      <w:pPr>
        <w:rPr>
          <w:lang w:val="ru-RU"/>
        </w:rPr>
      </w:pPr>
    </w:p>
    <w:p w:rsidR="00C507C7" w:rsidRPr="009E15E9" w:rsidRDefault="00C507C7">
      <w:pPr>
        <w:rPr>
          <w:lang w:val="ru-RU"/>
        </w:rPr>
        <w:sectPr w:rsidR="00C507C7" w:rsidRPr="009E15E9">
          <w:pgSz w:w="11906" w:h="16383"/>
          <w:pgMar w:top="1134" w:right="850" w:bottom="1134" w:left="1701" w:header="720" w:footer="720" w:gutter="0"/>
          <w:cols w:space="720"/>
        </w:sectPr>
      </w:pPr>
    </w:p>
    <w:p w:rsidR="00C507C7" w:rsidRPr="00CF4107" w:rsidRDefault="00CF41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7347077"/>
      <w:bookmarkEnd w:id="0"/>
      <w:r w:rsidRPr="00CF41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                   </w:t>
      </w:r>
      <w:r w:rsidR="004744E0" w:rsidRPr="00CF41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C507C7" w:rsidRPr="00CF4107" w:rsidRDefault="00C507C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C507C7" w:rsidRPr="00CF4107" w:rsidRDefault="004744E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C507C7" w:rsidRPr="00CF4107" w:rsidRDefault="00C507C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C507C7" w:rsidRPr="00CF4107" w:rsidRDefault="00C507C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507C7" w:rsidRPr="00CF4107" w:rsidRDefault="004744E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C507C7" w:rsidRPr="00CF4107" w:rsidRDefault="00C507C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C507C7" w:rsidRPr="00CF4107" w:rsidRDefault="004744E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C507C7" w:rsidRPr="00CF4107" w:rsidRDefault="004744E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C507C7" w:rsidRPr="00CF4107" w:rsidRDefault="004744E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C507C7" w:rsidRPr="00CF4107" w:rsidRDefault="004744E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C507C7" w:rsidRPr="00CF4107" w:rsidRDefault="004744E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C507C7" w:rsidRPr="00CF4107" w:rsidRDefault="004744E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освоение </w:t>
      </w:r>
      <w:proofErr w:type="gramStart"/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C507C7" w:rsidRPr="00CF4107" w:rsidRDefault="004744E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C507C7" w:rsidRPr="00CF4107" w:rsidRDefault="004744E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C507C7" w:rsidRPr="00CF4107" w:rsidRDefault="004744E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C507C7" w:rsidRPr="00CF4107" w:rsidRDefault="004744E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C507C7" w:rsidRPr="00CF4107" w:rsidRDefault="00C507C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507C7" w:rsidRPr="00CF4107" w:rsidRDefault="004744E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C507C7" w:rsidRPr="00CF4107" w:rsidRDefault="00C507C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C507C7" w:rsidRPr="00CF4107" w:rsidRDefault="00C507C7">
      <w:pPr>
        <w:rPr>
          <w:rFonts w:ascii="Times New Roman" w:hAnsi="Times New Roman" w:cs="Times New Roman"/>
          <w:sz w:val="24"/>
          <w:szCs w:val="24"/>
          <w:lang w:val="ru-RU"/>
        </w:rPr>
        <w:sectPr w:rsidR="00C507C7" w:rsidRPr="00CF4107">
          <w:pgSz w:w="11906" w:h="16383"/>
          <w:pgMar w:top="1134" w:right="850" w:bottom="1134" w:left="1701" w:header="720" w:footer="720" w:gutter="0"/>
          <w:cols w:space="720"/>
        </w:sectPr>
      </w:pPr>
    </w:p>
    <w:p w:rsidR="00C507C7" w:rsidRPr="00CF4107" w:rsidRDefault="00CF41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7347080"/>
      <w:bookmarkEnd w:id="1"/>
      <w:r w:rsidRPr="00CF41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               </w:t>
      </w:r>
      <w:r w:rsidR="004744E0" w:rsidRPr="00CF41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C507C7" w:rsidRPr="00CF4107" w:rsidRDefault="00C507C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507C7" w:rsidRPr="00CF4107" w:rsidRDefault="004744E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Измерение температуры тела человека, частоты пульса.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мессенджерах</w:t>
      </w:r>
      <w:proofErr w:type="spellEnd"/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507C7" w:rsidRPr="00CF4107" w:rsidRDefault="004744E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C507C7" w:rsidRPr="00CF4107" w:rsidRDefault="004744E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C507C7" w:rsidRPr="00CF4107" w:rsidRDefault="004744E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C507C7" w:rsidRPr="00CF4107" w:rsidRDefault="004744E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C507C7" w:rsidRPr="00CF4107" w:rsidRDefault="004744E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C507C7" w:rsidRPr="00CF4107" w:rsidRDefault="004744E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C507C7" w:rsidRPr="00CF4107" w:rsidRDefault="004744E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C507C7" w:rsidRPr="00CF4107" w:rsidRDefault="004744E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читать несложные планы, соотносить условные обозначения с изображёнными объектами; </w:t>
      </w:r>
    </w:p>
    <w:p w:rsidR="00C507C7" w:rsidRPr="00CF4107" w:rsidRDefault="004744E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C507C7" w:rsidRPr="00CF4107" w:rsidRDefault="004744E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C507C7" w:rsidRPr="00CF4107" w:rsidRDefault="004744E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C507C7" w:rsidRPr="00CF4107" w:rsidRDefault="004744E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C507C7" w:rsidRPr="00CF4107" w:rsidRDefault="004744E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C507C7" w:rsidRPr="00CF4107" w:rsidRDefault="004744E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примеры, кратко характеризовать представителей разных ца</w:t>
      </w:r>
      <w:proofErr w:type="gramStart"/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рств пр</w:t>
      </w:r>
      <w:proofErr w:type="gramEnd"/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ироды; </w:t>
      </w:r>
    </w:p>
    <w:p w:rsidR="00C507C7" w:rsidRPr="00CF4107" w:rsidRDefault="004744E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C507C7" w:rsidRPr="00CF4107" w:rsidRDefault="004744E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C507C7" w:rsidRPr="00CF4107" w:rsidRDefault="004744E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C507C7" w:rsidRPr="00CF4107" w:rsidRDefault="004744E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F410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C507C7" w:rsidRPr="00CF4107" w:rsidRDefault="004744E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C507C7" w:rsidRPr="00CF4107" w:rsidRDefault="004744E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C507C7" w:rsidRPr="00CF4107" w:rsidRDefault="004744E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C507C7" w:rsidRPr="00CF4107" w:rsidRDefault="004744E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C507C7" w:rsidRPr="00CF4107" w:rsidRDefault="00C507C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507C7" w:rsidRPr="00CF4107" w:rsidRDefault="00C507C7">
      <w:pPr>
        <w:rPr>
          <w:rFonts w:ascii="Times New Roman" w:hAnsi="Times New Roman" w:cs="Times New Roman"/>
          <w:sz w:val="24"/>
          <w:szCs w:val="24"/>
          <w:lang w:val="ru-RU"/>
        </w:rPr>
        <w:sectPr w:rsidR="00C507C7" w:rsidRPr="00CF4107">
          <w:pgSz w:w="11906" w:h="16383"/>
          <w:pgMar w:top="1134" w:right="850" w:bottom="1134" w:left="1701" w:header="720" w:footer="720" w:gutter="0"/>
          <w:cols w:space="720"/>
        </w:sectPr>
      </w:pPr>
    </w:p>
    <w:p w:rsidR="00C507C7" w:rsidRPr="00CF4107" w:rsidRDefault="004744E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7347081"/>
      <w:bookmarkEnd w:id="2"/>
      <w:r w:rsidRPr="00CF41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C507C7" w:rsidRPr="00CF4107" w:rsidRDefault="00C507C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C507C7" w:rsidRPr="00CF4107" w:rsidRDefault="00C507C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507C7" w:rsidRPr="00CF4107" w:rsidRDefault="004744E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</w:t>
      </w:r>
      <w:proofErr w:type="spellStart"/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C507C7" w:rsidRPr="00CF4107" w:rsidRDefault="004744E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C507C7" w:rsidRPr="00CF4107" w:rsidRDefault="004744E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C507C7" w:rsidRPr="00CF4107" w:rsidRDefault="004744E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C507C7" w:rsidRPr="00CF4107" w:rsidRDefault="004744E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C507C7" w:rsidRPr="00CF4107" w:rsidRDefault="004744E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C507C7" w:rsidRPr="00CF4107" w:rsidRDefault="004744E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C507C7" w:rsidRPr="00CF4107" w:rsidRDefault="004744E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C507C7" w:rsidRPr="00CF4107" w:rsidRDefault="004744E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C507C7" w:rsidRPr="00CF4107" w:rsidRDefault="004744E0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C507C7" w:rsidRPr="00CF4107" w:rsidRDefault="004744E0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507C7" w:rsidRPr="00CF4107" w:rsidRDefault="004744E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C507C7" w:rsidRPr="00CF4107" w:rsidRDefault="004744E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Трудового</w:t>
      </w:r>
      <w:proofErr w:type="spellEnd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C507C7" w:rsidRPr="00CF4107" w:rsidRDefault="004744E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C507C7" w:rsidRPr="00CF4107" w:rsidRDefault="004744E0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C507C7" w:rsidRPr="00CF4107" w:rsidRDefault="004744E0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C507C7" w:rsidRPr="00CF4107" w:rsidRDefault="004744E0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C507C7" w:rsidRPr="00CF4107" w:rsidRDefault="00C507C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507C7" w:rsidRPr="00CF4107" w:rsidRDefault="004744E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F41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1) </w:t>
      </w:r>
      <w:proofErr w:type="spellStart"/>
      <w:r w:rsidRPr="00CF4107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CF41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CF4107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CF41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CF4107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CF4107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C507C7" w:rsidRPr="00CF4107" w:rsidRDefault="004744E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507C7" w:rsidRPr="00CF4107" w:rsidRDefault="004744E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C507C7" w:rsidRPr="00CF4107" w:rsidRDefault="004744E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C507C7" w:rsidRPr="00CF4107" w:rsidRDefault="004744E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C507C7" w:rsidRPr="00CF4107" w:rsidRDefault="004744E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C507C7" w:rsidRPr="00CF4107" w:rsidRDefault="004744E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C507C7" w:rsidRPr="00CF4107" w:rsidRDefault="004744E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F41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CF4107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CF41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CF4107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CF41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CF4107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CF4107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C507C7" w:rsidRPr="00CF4107" w:rsidRDefault="004744E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C507C7" w:rsidRPr="00CF4107" w:rsidRDefault="004744E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C507C7" w:rsidRPr="00CF4107" w:rsidRDefault="004744E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C507C7" w:rsidRPr="00CF4107" w:rsidRDefault="004744E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C507C7" w:rsidRPr="00CF4107" w:rsidRDefault="004744E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:rsidR="00C507C7" w:rsidRPr="00CF4107" w:rsidRDefault="004744E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C507C7" w:rsidRPr="00CF4107" w:rsidRDefault="004744E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F41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3) </w:t>
      </w:r>
      <w:proofErr w:type="spellStart"/>
      <w:r w:rsidRPr="00CF4107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CF41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CF4107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CF4107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C507C7" w:rsidRPr="00CF4107" w:rsidRDefault="004744E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C507C7" w:rsidRPr="00CF4107" w:rsidRDefault="004744E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C507C7" w:rsidRPr="00CF4107" w:rsidRDefault="004744E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C507C7" w:rsidRPr="00CF4107" w:rsidRDefault="004744E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C507C7" w:rsidRPr="00CF4107" w:rsidRDefault="004744E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CF4107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CF4107">
        <w:rPr>
          <w:rFonts w:ascii="Times New Roman" w:hAnsi="Times New Roman" w:cs="Times New Roman"/>
          <w:color w:val="000000"/>
          <w:sz w:val="24"/>
          <w:szCs w:val="24"/>
        </w:rPr>
        <w:t>схему</w:t>
      </w:r>
      <w:proofErr w:type="spellEnd"/>
      <w:r w:rsidRPr="00CF410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4107">
        <w:rPr>
          <w:rFonts w:ascii="Times New Roman" w:hAnsi="Times New Roman" w:cs="Times New Roman"/>
          <w:color w:val="000000"/>
          <w:sz w:val="24"/>
          <w:szCs w:val="24"/>
        </w:rPr>
        <w:t>таблицу</w:t>
      </w:r>
      <w:proofErr w:type="spellEnd"/>
      <w:r w:rsidRPr="00CF410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4107">
        <w:rPr>
          <w:rFonts w:ascii="Times New Roman" w:hAnsi="Times New Roman" w:cs="Times New Roman"/>
          <w:color w:val="000000"/>
          <w:sz w:val="24"/>
          <w:szCs w:val="24"/>
        </w:rPr>
        <w:t>иллюстрацию</w:t>
      </w:r>
      <w:proofErr w:type="spellEnd"/>
      <w:r w:rsidRPr="00CF4107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C507C7" w:rsidRPr="00CF4107" w:rsidRDefault="004744E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C507C7" w:rsidRPr="00CF4107" w:rsidRDefault="004744E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507C7" w:rsidRPr="00CF4107" w:rsidRDefault="004744E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C507C7" w:rsidRPr="00CF4107" w:rsidRDefault="004744E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C507C7" w:rsidRPr="00CF4107" w:rsidRDefault="004744E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 приводить доказательства своей правоты; </w:t>
      </w:r>
    </w:p>
    <w:p w:rsidR="00C507C7" w:rsidRPr="00CF4107" w:rsidRDefault="004744E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C507C7" w:rsidRPr="00CF4107" w:rsidRDefault="004744E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C507C7" w:rsidRPr="00CF4107" w:rsidRDefault="004744E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C507C7" w:rsidRPr="00CF4107" w:rsidRDefault="004744E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C507C7" w:rsidRPr="00CF4107" w:rsidRDefault="004744E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C507C7" w:rsidRPr="00CF4107" w:rsidRDefault="004744E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C507C7" w:rsidRPr="00CF4107" w:rsidRDefault="004744E0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C507C7" w:rsidRPr="00CF4107" w:rsidRDefault="004744E0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F41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CF4107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CF41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CF4107">
        <w:rPr>
          <w:rFonts w:ascii="Times New Roman" w:hAnsi="Times New Roman" w:cs="Times New Roman"/>
          <w:i/>
          <w:color w:val="000000"/>
          <w:sz w:val="24"/>
          <w:szCs w:val="24"/>
        </w:rPr>
        <w:t>самооценка</w:t>
      </w:r>
      <w:proofErr w:type="spellEnd"/>
      <w:r w:rsidRPr="00CF4107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C507C7" w:rsidRPr="00CF4107" w:rsidRDefault="004744E0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C507C7" w:rsidRPr="00CF4107" w:rsidRDefault="004744E0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C507C7" w:rsidRPr="00CF4107" w:rsidRDefault="004744E0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C507C7" w:rsidRPr="00CF4107" w:rsidRDefault="004744E0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C507C7" w:rsidRPr="00CF4107" w:rsidRDefault="004744E0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C507C7" w:rsidRPr="00CF4107" w:rsidRDefault="004744E0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C507C7" w:rsidRPr="00CF4107" w:rsidRDefault="004744E0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C507C7" w:rsidRPr="00CF4107" w:rsidRDefault="004744E0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507C7" w:rsidRPr="00CF4107" w:rsidRDefault="004744E0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C507C7" w:rsidRPr="00CF4107" w:rsidRDefault="004744E0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507C7" w:rsidRPr="00CF4107" w:rsidRDefault="004744E0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C507C7" w:rsidRPr="00CF4107" w:rsidRDefault="00C507C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507C7" w:rsidRPr="00CF4107" w:rsidRDefault="004744E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507C7" w:rsidRPr="00CF4107" w:rsidRDefault="00C507C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507C7" w:rsidRPr="00CF4107" w:rsidRDefault="00C507C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507C7" w:rsidRPr="00CF4107" w:rsidRDefault="004744E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C507C7" w:rsidRPr="00CF4107" w:rsidRDefault="004744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CF41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классе </w:t>
      </w:r>
      <w:proofErr w:type="gramStart"/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C507C7" w:rsidRPr="00CF4107" w:rsidRDefault="004744E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C507C7" w:rsidRPr="00CF4107" w:rsidRDefault="004744E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C507C7" w:rsidRPr="00CF4107" w:rsidRDefault="004744E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C507C7" w:rsidRPr="00CF4107" w:rsidRDefault="004744E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C507C7" w:rsidRPr="00CF4107" w:rsidRDefault="004744E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различать расходы и доходы семейного бюджета; </w:t>
      </w:r>
    </w:p>
    <w:p w:rsidR="00C507C7" w:rsidRPr="00CF4107" w:rsidRDefault="004744E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C507C7" w:rsidRPr="00CF4107" w:rsidRDefault="004744E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C507C7" w:rsidRPr="00CF4107" w:rsidRDefault="004744E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C507C7" w:rsidRPr="00CF4107" w:rsidRDefault="004744E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C507C7" w:rsidRPr="00CF4107" w:rsidRDefault="004744E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C507C7" w:rsidRPr="00CF4107" w:rsidRDefault="004744E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C507C7" w:rsidRPr="00CF4107" w:rsidRDefault="004744E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C507C7" w:rsidRPr="00CF4107" w:rsidRDefault="004744E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C507C7" w:rsidRPr="00CF4107" w:rsidRDefault="004744E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C507C7" w:rsidRPr="00CF4107" w:rsidRDefault="004744E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C507C7" w:rsidRPr="00CF4107" w:rsidRDefault="004744E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C507C7" w:rsidRPr="00CF4107" w:rsidRDefault="004744E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4107">
        <w:rPr>
          <w:rFonts w:ascii="Times New Roman" w:hAnsi="Times New Roman" w:cs="Times New Roman"/>
          <w:color w:val="000000"/>
          <w:sz w:val="24"/>
          <w:szCs w:val="24"/>
        </w:rPr>
        <w:t>соблюдать</w:t>
      </w:r>
      <w:proofErr w:type="spellEnd"/>
      <w:r w:rsidRPr="00CF41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4107">
        <w:rPr>
          <w:rFonts w:ascii="Times New Roman" w:hAnsi="Times New Roman" w:cs="Times New Roman"/>
          <w:color w:val="000000"/>
          <w:sz w:val="24"/>
          <w:szCs w:val="24"/>
        </w:rPr>
        <w:t>основы</w:t>
      </w:r>
      <w:proofErr w:type="spellEnd"/>
      <w:r w:rsidRPr="00CF41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4107">
        <w:rPr>
          <w:rFonts w:ascii="Times New Roman" w:hAnsi="Times New Roman" w:cs="Times New Roman"/>
          <w:color w:val="000000"/>
          <w:sz w:val="24"/>
          <w:szCs w:val="24"/>
        </w:rPr>
        <w:t>профилактики</w:t>
      </w:r>
      <w:proofErr w:type="spellEnd"/>
      <w:r w:rsidRPr="00CF41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4107">
        <w:rPr>
          <w:rFonts w:ascii="Times New Roman" w:hAnsi="Times New Roman" w:cs="Times New Roman"/>
          <w:color w:val="000000"/>
          <w:sz w:val="24"/>
          <w:szCs w:val="24"/>
        </w:rPr>
        <w:t>заболеваний</w:t>
      </w:r>
      <w:proofErr w:type="spellEnd"/>
      <w:r w:rsidRPr="00CF410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507C7" w:rsidRPr="00CF4107" w:rsidRDefault="004744E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C507C7" w:rsidRPr="00CF4107" w:rsidRDefault="004744E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C507C7" w:rsidRPr="00CF4107" w:rsidRDefault="004744E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C507C7" w:rsidRPr="00CF4107" w:rsidRDefault="004744E0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мессенджерах</w:t>
      </w:r>
      <w:proofErr w:type="spellEnd"/>
      <w:r w:rsidRPr="00CF410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507C7" w:rsidRPr="00CF4107" w:rsidRDefault="00C507C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507C7" w:rsidRPr="00CF4107" w:rsidRDefault="00C507C7">
      <w:pPr>
        <w:rPr>
          <w:rFonts w:ascii="Times New Roman" w:hAnsi="Times New Roman" w:cs="Times New Roman"/>
          <w:sz w:val="24"/>
          <w:szCs w:val="24"/>
          <w:lang w:val="ru-RU"/>
        </w:rPr>
        <w:sectPr w:rsidR="00C507C7" w:rsidRPr="00CF4107">
          <w:pgSz w:w="11906" w:h="16383"/>
          <w:pgMar w:top="1134" w:right="850" w:bottom="1134" w:left="1701" w:header="720" w:footer="720" w:gutter="0"/>
          <w:cols w:space="720"/>
        </w:sectPr>
      </w:pPr>
    </w:p>
    <w:p w:rsidR="00C507C7" w:rsidRPr="00CF4107" w:rsidRDefault="004744E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block-17347079"/>
      <w:bookmarkEnd w:id="3"/>
      <w:r w:rsidRPr="00CF41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C507C7" w:rsidRPr="00CF4107" w:rsidRDefault="004744E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0"/>
        <w:gridCol w:w="4318"/>
        <w:gridCol w:w="1621"/>
        <w:gridCol w:w="1841"/>
        <w:gridCol w:w="1910"/>
        <w:gridCol w:w="3050"/>
      </w:tblGrid>
      <w:tr w:rsidR="00C507C7" w:rsidRPr="00CF410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7C7" w:rsidRPr="00CF41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7C7" w:rsidRPr="00CF4107" w:rsidRDefault="00C507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7C7" w:rsidRPr="00CF4107" w:rsidRDefault="00C507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7C7" w:rsidRPr="00CF4107" w:rsidRDefault="00C507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7C7" w:rsidRPr="00CF41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Семья - коллектив </w:t>
            </w:r>
            <w:proofErr w:type="gram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близких</w:t>
            </w:r>
            <w:proofErr w:type="gram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мира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507C7" w:rsidRPr="00CF41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7C7" w:rsidRPr="00CF41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507C7" w:rsidRPr="00CF41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7C7" w:rsidRPr="00CF41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507C7" w:rsidRPr="00CF41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7C7" w:rsidRPr="00CF41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7C7" w:rsidRPr="00CF41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07C7" w:rsidRPr="00CF4107" w:rsidRDefault="00C507C7">
      <w:pPr>
        <w:rPr>
          <w:rFonts w:ascii="Times New Roman" w:hAnsi="Times New Roman" w:cs="Times New Roman"/>
          <w:sz w:val="24"/>
          <w:szCs w:val="24"/>
        </w:rPr>
        <w:sectPr w:rsidR="00C507C7" w:rsidRPr="00CF41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7C7" w:rsidRPr="00CF4107" w:rsidRDefault="00C507C7">
      <w:pPr>
        <w:rPr>
          <w:rFonts w:ascii="Times New Roman" w:hAnsi="Times New Roman" w:cs="Times New Roman"/>
          <w:sz w:val="24"/>
          <w:szCs w:val="24"/>
        </w:rPr>
        <w:sectPr w:rsidR="00C507C7" w:rsidRPr="00CF41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7C7" w:rsidRPr="00CF4107" w:rsidRDefault="004744E0" w:rsidP="00DA138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C507C7" w:rsidRPr="00CF410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17347084"/>
      <w:bookmarkEnd w:id="4"/>
      <w:r w:rsidRPr="00CF41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:rsidR="00A00EC8" w:rsidRDefault="00A00EC8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КАЛЕНДАРНО-ТЕМАТИЧЕСКОЕ ПЛАНИРОВАНИЕ.</w:t>
      </w:r>
    </w:p>
    <w:p w:rsidR="00C507C7" w:rsidRPr="00CF4107" w:rsidRDefault="004744E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F41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7"/>
        <w:gridCol w:w="4006"/>
        <w:gridCol w:w="1086"/>
        <w:gridCol w:w="1841"/>
        <w:gridCol w:w="1910"/>
        <w:gridCol w:w="1347"/>
        <w:gridCol w:w="3063"/>
      </w:tblGrid>
      <w:tr w:rsidR="00C507C7" w:rsidRPr="00CF410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7C7" w:rsidRPr="00CF41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7C7" w:rsidRPr="00CF4107" w:rsidRDefault="00C507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7C7" w:rsidRPr="00CF4107" w:rsidRDefault="00C507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F41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7C7" w:rsidRPr="00CF4107" w:rsidRDefault="00C507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7C7" w:rsidRPr="00CF4107" w:rsidRDefault="00C507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7C7" w:rsidRPr="00CF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Безопасная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Материки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океаны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света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proofErr w:type="spellEnd"/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C507C7" w:rsidRPr="00CF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7C7" w:rsidRPr="00CF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841330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такое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84123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proofErr w:type="spellEnd"/>
            </w:hyperlink>
          </w:p>
        </w:tc>
      </w:tr>
      <w:tr w:rsidR="00C507C7" w:rsidRPr="00CF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Уважение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символам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7C7" w:rsidRPr="00CF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7C7" w:rsidRPr="00CF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7C7" w:rsidRPr="00CF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 тв</w:t>
            </w:r>
            <w:proofErr w:type="gram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веще</w:t>
            </w:r>
            <w:proofErr w:type="gram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 в пр</w:t>
            </w:r>
            <w:proofErr w:type="gram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ироде. </w:t>
            </w:r>
            <w:proofErr w:type="gram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Круговорот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воды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живой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размножаются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Жизнь животных в разные времена года.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питания животных.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fde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507C7" w:rsidRPr="00CF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84104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84116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8410654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8410910</w:t>
              </w:r>
            </w:hyperlink>
          </w:p>
        </w:tc>
      </w:tr>
      <w:tr w:rsidR="00C507C7" w:rsidRPr="00CF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тела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</w:t>
            </w:r>
            <w:proofErr w:type="gram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.Б</w:t>
            </w:r>
            <w:proofErr w:type="gram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езопасность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дворе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Нужны ли обществу правила поведения?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поведения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социуме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84112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труда в жизни человека и общества. Трудолюбие как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841254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минералов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8412706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8412896</w:t>
              </w:r>
            </w:hyperlink>
          </w:p>
        </w:tc>
      </w:tr>
      <w:tr w:rsidR="00C507C7" w:rsidRPr="00CF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507C7" w:rsidRPr="00CF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7C7" w:rsidRPr="00CF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Государственный</w:t>
            </w:r>
            <w:proofErr w:type="spellEnd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7C7" w:rsidRPr="00CF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84140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C507C7" w:rsidRPr="00CF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7C7" w:rsidRPr="00CF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7C7" w:rsidRPr="00CF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7C7" w:rsidRPr="00CF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7C7" w:rsidRPr="00CF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7C7" w:rsidRPr="00CF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7C7" w:rsidRPr="00A00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841380</w:t>
              </w:r>
              <w:r w:rsidRPr="00CF410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507C7" w:rsidRPr="00CF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7C7" w:rsidRPr="00CF410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7C7" w:rsidRPr="00CF41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07C7" w:rsidRPr="00CF4107" w:rsidRDefault="004744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7C7" w:rsidRPr="00CF4107" w:rsidRDefault="00C507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07C7" w:rsidRPr="00CF4107" w:rsidRDefault="00C507C7">
      <w:pPr>
        <w:rPr>
          <w:rFonts w:ascii="Times New Roman" w:hAnsi="Times New Roman" w:cs="Times New Roman"/>
          <w:sz w:val="24"/>
          <w:szCs w:val="24"/>
        </w:rPr>
        <w:sectPr w:rsidR="00C507C7" w:rsidRPr="00CF41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7C7" w:rsidRPr="00CF4107" w:rsidRDefault="00C507C7">
      <w:pPr>
        <w:rPr>
          <w:rFonts w:ascii="Times New Roman" w:hAnsi="Times New Roman" w:cs="Times New Roman"/>
          <w:sz w:val="24"/>
          <w:szCs w:val="24"/>
        </w:rPr>
        <w:sectPr w:rsidR="00C507C7" w:rsidRPr="00CF41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7C7" w:rsidRPr="00CF4107" w:rsidRDefault="004744E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17347083"/>
      <w:bookmarkEnd w:id="5"/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C507C7" w:rsidRPr="00CF4107" w:rsidRDefault="004744E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F4107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132D12" w:rsidRPr="00132D12" w:rsidRDefault="004744E0" w:rsidP="00132D1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</w:rPr>
        <w:t>​‌‌​</w:t>
      </w:r>
      <w:r w:rsidR="00132D12" w:rsidRPr="00132D12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</w:p>
    <w:tbl>
      <w:tblPr>
        <w:tblpPr w:leftFromText="180" w:rightFromText="180" w:vertAnchor="text" w:horzAnchor="margin" w:tblpXSpec="center" w:tblpY="530"/>
        <w:tblW w:w="1232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53"/>
        <w:gridCol w:w="1630"/>
        <w:gridCol w:w="3946"/>
      </w:tblGrid>
      <w:tr w:rsidR="00132D12" w:rsidRPr="00132D12" w:rsidTr="003D0CDC">
        <w:trPr>
          <w:trHeight w:val="573"/>
        </w:trPr>
        <w:tc>
          <w:tcPr>
            <w:tcW w:w="6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Количе</w:t>
            </w:r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softHyphen/>
              <w:t>ство</w:t>
            </w: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Примечания</w:t>
            </w:r>
          </w:p>
        </w:tc>
      </w:tr>
      <w:tr w:rsidR="00132D12" w:rsidRPr="00132D12" w:rsidTr="003D0CDC">
        <w:trPr>
          <w:trHeight w:val="573"/>
        </w:trPr>
        <w:tc>
          <w:tcPr>
            <w:tcW w:w="6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Географические и исторические настенные карты. Атлас географических и исторических карт. Иллюстративные материалы (альбомы, комплек</w:t>
            </w: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ты открыток и др.)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</w:t>
            </w: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</w:t>
            </w: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32D12" w:rsidRPr="00132D12" w:rsidTr="003D0CDC">
        <w:trPr>
          <w:trHeight w:val="347"/>
        </w:trPr>
        <w:tc>
          <w:tcPr>
            <w:tcW w:w="123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Библиотечный фонд (книгопечатная продукция)</w:t>
            </w:r>
          </w:p>
        </w:tc>
      </w:tr>
      <w:tr w:rsidR="00132D12" w:rsidRPr="00A00EC8" w:rsidTr="003D0CDC">
        <w:trPr>
          <w:trHeight w:val="3321"/>
        </w:trPr>
        <w:tc>
          <w:tcPr>
            <w:tcW w:w="6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А. А. Плешаков. «Мир вокруг нас». 2 класс. Учебник</w:t>
            </w: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А. А. Плешаков. Рабочая тетрадь. 2 класс. </w:t>
            </w: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А. А. Плешаков. Тетрадь «Проверь себя».  2 класс.</w:t>
            </w: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Е. П. Фефилова, Е. А. </w:t>
            </w:r>
            <w:proofErr w:type="spellStart"/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Поторочина</w:t>
            </w:r>
            <w:proofErr w:type="spellEnd"/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«Поурочные разработки по курсу «Мир вокруг нас».</w:t>
            </w: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Программы общеобразовательных учреждений. Начальные классы.</w:t>
            </w: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«Я познаю мир» (энциклопедия)</w:t>
            </w: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</w:t>
            </w: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</w:t>
            </w: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</w:t>
            </w: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</w:t>
            </w: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</w:t>
            </w: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Библиотечный фонд комп</w:t>
            </w:r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softHyphen/>
              <w:t>лектуется на основе феде</w:t>
            </w:r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softHyphen/>
              <w:t>рального перечня учебников, рекомендованных (допущен</w:t>
            </w:r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softHyphen/>
              <w:t xml:space="preserve">ных) </w:t>
            </w:r>
            <w:proofErr w:type="spellStart"/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Минобрнауки</w:t>
            </w:r>
            <w:proofErr w:type="spellEnd"/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РФ</w:t>
            </w:r>
          </w:p>
        </w:tc>
      </w:tr>
    </w:tbl>
    <w:tbl>
      <w:tblPr>
        <w:tblpPr w:leftFromText="180" w:rightFromText="180" w:vertAnchor="text" w:horzAnchor="margin" w:tblpXSpec="center" w:tblpY="398"/>
        <w:tblW w:w="1232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21"/>
        <w:gridCol w:w="582"/>
        <w:gridCol w:w="1132"/>
        <w:gridCol w:w="569"/>
        <w:gridCol w:w="3839"/>
        <w:gridCol w:w="83"/>
      </w:tblGrid>
      <w:tr w:rsidR="00132D12" w:rsidRPr="00A00EC8" w:rsidTr="003D0CDC">
        <w:trPr>
          <w:gridAfter w:val="1"/>
          <w:wAfter w:w="83" w:type="dxa"/>
          <w:trHeight w:val="402"/>
        </w:trPr>
        <w:tc>
          <w:tcPr>
            <w:tcW w:w="122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Учебно-практическое и учебно-лабораторное оборудование</w:t>
            </w:r>
          </w:p>
        </w:tc>
      </w:tr>
      <w:tr w:rsidR="00132D12" w:rsidRPr="00132D12" w:rsidTr="003D0CDC">
        <w:trPr>
          <w:gridAfter w:val="1"/>
          <w:wAfter w:w="83" w:type="dxa"/>
          <w:trHeight w:val="3391"/>
        </w:trPr>
        <w:tc>
          <w:tcPr>
            <w:tcW w:w="6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Термометры для измерения температуры возду</w:t>
            </w: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ха, воды.</w:t>
            </w: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Термометр медицинский.</w:t>
            </w: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Лупа.</w:t>
            </w: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Компас.</w:t>
            </w: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Лабораторное  оборудование  для   проведения опытов и демонстраций в соответствии с содержа</w:t>
            </w: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нием обучения: для измерения веса</w:t>
            </w:r>
            <w:proofErr w:type="gramStart"/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проведения наблюдений за погодой ( компас и т. д.),</w:t>
            </w:r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</w:t>
            </w: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</w:t>
            </w: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</w:t>
            </w: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</w:t>
            </w: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К/Ф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32D12" w:rsidRPr="00132D12" w:rsidTr="003D0CDC">
        <w:trPr>
          <w:trHeight w:val="571"/>
        </w:trPr>
        <w:tc>
          <w:tcPr>
            <w:tcW w:w="1232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Натуральные объекты</w:t>
            </w:r>
          </w:p>
        </w:tc>
      </w:tr>
      <w:tr w:rsidR="00132D12" w:rsidRPr="00132D12" w:rsidTr="003D0CDC">
        <w:trPr>
          <w:trHeight w:val="65"/>
        </w:trPr>
        <w:tc>
          <w:tcPr>
            <w:tcW w:w="1232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32D12" w:rsidRPr="00A00EC8" w:rsidTr="003D0CDC">
        <w:trPr>
          <w:trHeight w:val="1728"/>
        </w:trPr>
        <w:tc>
          <w:tcPr>
            <w:tcW w:w="6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Коллекции полезных ископаемых. </w:t>
            </w: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Коллекции плодов и семян растений. </w:t>
            </w: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Гербарии культурных и дикорастущих растений (с учётом содержания обучения). </w:t>
            </w: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Живые объекты (комнатные растения)</w:t>
            </w:r>
          </w:p>
        </w:tc>
        <w:tc>
          <w:tcPr>
            <w:tcW w:w="1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</w:t>
            </w: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</w:t>
            </w: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</w:t>
            </w: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</w:t>
            </w: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</w:t>
            </w:r>
          </w:p>
        </w:tc>
        <w:tc>
          <w:tcPr>
            <w:tcW w:w="44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 учётом местных особен</w:t>
            </w:r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softHyphen/>
              <w:t>ностей и условий школы</w:t>
            </w:r>
          </w:p>
        </w:tc>
      </w:tr>
    </w:tbl>
    <w:tbl>
      <w:tblPr>
        <w:tblpPr w:leftFromText="180" w:rightFromText="180" w:vertAnchor="text" w:horzAnchor="margin" w:tblpXSpec="center" w:tblpY="-22"/>
        <w:tblW w:w="1233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03"/>
        <w:gridCol w:w="1701"/>
        <w:gridCol w:w="3929"/>
      </w:tblGrid>
      <w:tr w:rsidR="00132D12" w:rsidRPr="00132D12" w:rsidTr="003D0CDC">
        <w:trPr>
          <w:trHeight w:val="409"/>
        </w:trPr>
        <w:tc>
          <w:tcPr>
            <w:tcW w:w="6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Наборы карандашей, красок, альбомов для ри</w:t>
            </w: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сования</w:t>
            </w:r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</w:p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2D12" w:rsidRPr="00132D12" w:rsidTr="003D0CDC">
        <w:trPr>
          <w:trHeight w:val="412"/>
        </w:trPr>
        <w:tc>
          <w:tcPr>
            <w:tcW w:w="123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Оборудование класса</w:t>
            </w:r>
          </w:p>
        </w:tc>
      </w:tr>
      <w:tr w:rsidR="00132D12" w:rsidRPr="00A00EC8" w:rsidTr="003D0CDC">
        <w:trPr>
          <w:trHeight w:val="1692"/>
        </w:trPr>
        <w:tc>
          <w:tcPr>
            <w:tcW w:w="6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2D12" w:rsidRPr="00132D12" w:rsidRDefault="00132D12" w:rsidP="00132D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Ученические столы двухместные с комп</w:t>
            </w: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лектом стульев.</w:t>
            </w:r>
          </w:p>
          <w:p w:rsidR="00132D12" w:rsidRPr="00132D12" w:rsidRDefault="00132D12" w:rsidP="00132D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Стол учительский.</w:t>
            </w:r>
          </w:p>
          <w:p w:rsidR="00132D12" w:rsidRPr="00132D12" w:rsidRDefault="00132D12" w:rsidP="00132D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Шкафы для хранения учебников, дидактических материалов, пособий и пр.</w:t>
            </w:r>
          </w:p>
          <w:p w:rsidR="00132D12" w:rsidRPr="00132D12" w:rsidRDefault="00132D12" w:rsidP="00132D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Настенные доски для вывешивания иллюстратив</w:t>
            </w: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>ного материала.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2D12" w:rsidRPr="00132D12" w:rsidRDefault="00132D12" w:rsidP="00132D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</w:t>
            </w:r>
          </w:p>
          <w:p w:rsidR="00132D12" w:rsidRPr="00132D12" w:rsidRDefault="00132D12" w:rsidP="00132D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</w:t>
            </w:r>
            <w:proofErr w:type="spellEnd"/>
          </w:p>
          <w:p w:rsidR="00132D12" w:rsidRPr="00132D12" w:rsidRDefault="00132D12" w:rsidP="00132D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</w:t>
            </w:r>
          </w:p>
          <w:p w:rsidR="00132D12" w:rsidRPr="00132D12" w:rsidRDefault="00132D12" w:rsidP="00132D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</w:t>
            </w:r>
          </w:p>
          <w:p w:rsidR="00132D12" w:rsidRPr="00132D12" w:rsidRDefault="00132D12" w:rsidP="00132D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</w:t>
            </w: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2D12" w:rsidRPr="00132D12" w:rsidRDefault="00132D12" w:rsidP="00132D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 соответствии с санитар</w:t>
            </w:r>
            <w:r w:rsidRPr="00132D1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softHyphen/>
              <w:t>но-гигиеническими нормами</w:t>
            </w:r>
          </w:p>
        </w:tc>
      </w:tr>
    </w:tbl>
    <w:p w:rsidR="00132D12" w:rsidRPr="00132D12" w:rsidRDefault="00132D12" w:rsidP="00132D12">
      <w:pPr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32D12" w:rsidRPr="00132D12" w:rsidRDefault="00132D12" w:rsidP="00132D12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32D12" w:rsidRPr="00132D12" w:rsidRDefault="00132D12" w:rsidP="00132D12">
      <w:pPr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32D12" w:rsidRPr="00132D12" w:rsidRDefault="00132D12" w:rsidP="00132D12">
      <w:pPr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32D12" w:rsidRPr="00132D12" w:rsidRDefault="00132D12" w:rsidP="00132D12">
      <w:pPr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32D12" w:rsidRPr="00132D12" w:rsidRDefault="00132D12" w:rsidP="00132D12">
      <w:pPr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32D12" w:rsidRPr="00132D12" w:rsidRDefault="00132D12" w:rsidP="00132D12">
      <w:pPr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32D12" w:rsidRPr="00132D12" w:rsidRDefault="00132D12" w:rsidP="00132D12">
      <w:pPr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132D12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 xml:space="preserve">                              Список литературы по реализации программы</w:t>
      </w:r>
    </w:p>
    <w:p w:rsidR="00132D12" w:rsidRPr="00132D12" w:rsidRDefault="00132D12" w:rsidP="00132D12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32D12">
        <w:rPr>
          <w:rFonts w:ascii="Times New Roman" w:eastAsia="Calibri" w:hAnsi="Times New Roman" w:cs="Times New Roman"/>
          <w:sz w:val="24"/>
          <w:szCs w:val="24"/>
          <w:lang w:val="ru-RU"/>
        </w:rPr>
        <w:t>А. А. Плешаков. «Окружающий мир». 3 класс. Уч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ебник. Москва « Просвещение»2019</w:t>
      </w:r>
    </w:p>
    <w:p w:rsidR="00132D12" w:rsidRPr="00132D12" w:rsidRDefault="00132D12" w:rsidP="00132D12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32D12">
        <w:rPr>
          <w:rFonts w:ascii="Times New Roman" w:eastAsia="Calibri" w:hAnsi="Times New Roman" w:cs="Times New Roman"/>
          <w:sz w:val="24"/>
          <w:szCs w:val="24"/>
          <w:lang w:val="ru-RU"/>
        </w:rPr>
        <w:t>А. А. Плешаков. Рабочая тетрадь. 3 класс Москва « Просвещение»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2023</w:t>
      </w:r>
    </w:p>
    <w:p w:rsidR="00132D12" w:rsidRPr="00132D12" w:rsidRDefault="00132D12" w:rsidP="00132D12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32D12">
        <w:rPr>
          <w:rFonts w:ascii="Times New Roman" w:eastAsia="Calibri" w:hAnsi="Times New Roman" w:cs="Times New Roman"/>
          <w:sz w:val="24"/>
          <w:szCs w:val="24"/>
          <w:lang w:val="ru-RU"/>
        </w:rPr>
        <w:t>А. А. Плешаков. Тетрадь «Проверь себя». 3 класс.</w:t>
      </w:r>
    </w:p>
    <w:p w:rsidR="00132D12" w:rsidRPr="00132D12" w:rsidRDefault="00132D12" w:rsidP="00132D12">
      <w:pPr>
        <w:shd w:val="clear" w:color="auto" w:fill="FFFFFF"/>
        <w:spacing w:after="0" w:line="336" w:lineRule="auto"/>
        <w:rPr>
          <w:rFonts w:ascii="Times New Roman" w:eastAsia="Calibri" w:hAnsi="Times New Roman" w:cs="Times New Roman"/>
          <w:color w:val="2B2B2B"/>
          <w:sz w:val="24"/>
          <w:szCs w:val="24"/>
          <w:lang w:val="ru-RU"/>
        </w:rPr>
      </w:pPr>
      <w:r w:rsidRPr="00132D12">
        <w:rPr>
          <w:rFonts w:ascii="Times New Roman" w:eastAsia="Calibri" w:hAnsi="Times New Roman" w:cs="Times New Roman"/>
          <w:color w:val="2B2B2B"/>
          <w:sz w:val="24"/>
          <w:szCs w:val="24"/>
          <w:lang w:val="ru-RU"/>
        </w:rPr>
        <w:t>А.А Плешаков. От земли до неба: Атлас – определитель: Пособие для учащихся общеобразовательных уч</w:t>
      </w:r>
      <w:r>
        <w:rPr>
          <w:rFonts w:ascii="Times New Roman" w:eastAsia="Calibri" w:hAnsi="Times New Roman" w:cs="Times New Roman"/>
          <w:color w:val="2B2B2B"/>
          <w:sz w:val="24"/>
          <w:szCs w:val="24"/>
          <w:lang w:val="ru-RU"/>
        </w:rPr>
        <w:t>реждений. – М.: Просвещение, 2020</w:t>
      </w:r>
      <w:r w:rsidRPr="00132D12">
        <w:rPr>
          <w:rFonts w:ascii="Times New Roman" w:eastAsia="Calibri" w:hAnsi="Times New Roman" w:cs="Times New Roman"/>
          <w:color w:val="2B2B2B"/>
          <w:sz w:val="24"/>
          <w:szCs w:val="24"/>
          <w:lang w:val="ru-RU"/>
        </w:rPr>
        <w:t>.</w:t>
      </w:r>
    </w:p>
    <w:p w:rsidR="00132D12" w:rsidRPr="00132D12" w:rsidRDefault="00132D12" w:rsidP="00132D12">
      <w:pPr>
        <w:shd w:val="clear" w:color="auto" w:fill="FFFFFF"/>
        <w:spacing w:after="300" w:line="336" w:lineRule="auto"/>
        <w:rPr>
          <w:rFonts w:ascii="Times New Roman" w:eastAsia="Calibri" w:hAnsi="Times New Roman" w:cs="Times New Roman"/>
          <w:color w:val="2B2B2B"/>
          <w:sz w:val="24"/>
          <w:szCs w:val="24"/>
          <w:lang w:val="ru-RU"/>
        </w:rPr>
      </w:pPr>
      <w:r w:rsidRPr="00132D1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Н.Ю. Васильева «Поурочные разработки по курсу  Окружающий мир к УМК А.А. Плешакова </w:t>
      </w:r>
      <w:proofErr w:type="gramStart"/>
      <w:r w:rsidRPr="00132D1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 </w:t>
      </w:r>
      <w:proofErr w:type="gramEnd"/>
      <w:r w:rsidRPr="00132D1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Школа России) </w:t>
      </w:r>
      <w:proofErr w:type="spellStart"/>
      <w:r w:rsidRPr="00132D12">
        <w:rPr>
          <w:rFonts w:ascii="Times New Roman" w:eastAsia="Calibri" w:hAnsi="Times New Roman" w:cs="Times New Roman"/>
          <w:sz w:val="24"/>
          <w:szCs w:val="24"/>
          <w:lang w:val="ru-RU"/>
        </w:rPr>
        <w:t>з</w:t>
      </w:r>
      <w:proofErr w:type="spellEnd"/>
      <w:r w:rsidRPr="00132D1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класс Москва «</w:t>
      </w:r>
      <w:proofErr w:type="spellStart"/>
      <w:r w:rsidRPr="00132D12">
        <w:rPr>
          <w:rFonts w:ascii="Times New Roman" w:eastAsia="Calibri" w:hAnsi="Times New Roman" w:cs="Times New Roman"/>
          <w:sz w:val="24"/>
          <w:szCs w:val="24"/>
          <w:lang w:val="ru-RU"/>
        </w:rPr>
        <w:t>Вако</w:t>
      </w:r>
      <w:proofErr w:type="spellEnd"/>
      <w:r w:rsidRPr="00132D12">
        <w:rPr>
          <w:rFonts w:ascii="Times New Roman" w:eastAsia="Calibri" w:hAnsi="Times New Roman" w:cs="Times New Roman"/>
          <w:sz w:val="24"/>
          <w:szCs w:val="24"/>
          <w:lang w:val="ru-RU"/>
        </w:rPr>
        <w:t>» 20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20</w:t>
      </w:r>
    </w:p>
    <w:p w:rsidR="00132D12" w:rsidRPr="00132D12" w:rsidRDefault="00132D12" w:rsidP="00132D12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32D12">
        <w:rPr>
          <w:rFonts w:ascii="Times New Roman" w:eastAsia="Calibri" w:hAnsi="Times New Roman" w:cs="Times New Roman"/>
          <w:sz w:val="24"/>
          <w:szCs w:val="24"/>
          <w:lang w:val="ru-RU"/>
        </w:rPr>
        <w:t>Программы общеобразовательных учреждений. Начальные классы.</w:t>
      </w:r>
    </w:p>
    <w:p w:rsidR="00132D12" w:rsidRPr="00132D12" w:rsidRDefault="00132D12" w:rsidP="00132D12">
      <w:pPr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132D1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«Я познаю мир» (энциклопедия</w:t>
      </w:r>
      <w:r w:rsidRPr="00132D12">
        <w:rPr>
          <w:rFonts w:ascii="Times New Roman" w:eastAsia="Calibri" w:hAnsi="Times New Roman" w:cs="Times New Roman"/>
          <w:b/>
          <w:sz w:val="24"/>
          <w:szCs w:val="24"/>
          <w:lang w:val="ru-RU"/>
        </w:rPr>
        <w:t>)</w:t>
      </w:r>
    </w:p>
    <w:p w:rsidR="00132D12" w:rsidRPr="00132D12" w:rsidRDefault="00132D12" w:rsidP="00132D12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2D1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А.А. Плешаков. От земли до неба: Атлас – определитель для учащихся начальных классов. – М.: Просвещение, 20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</w:t>
      </w:r>
      <w:r w:rsidRPr="00132D1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132D12" w:rsidRPr="00132D12" w:rsidRDefault="00132D12" w:rsidP="00132D12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32D1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Плешаков А.А. Зеленые страницы: пособие для учащихся общеобразовательных учреждений /А.А.Плешаков. – 15-е изд.- М.: Просвещение, 20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</w:t>
      </w:r>
      <w:r w:rsidRPr="00132D1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</w:t>
      </w:r>
    </w:p>
    <w:p w:rsidR="00132D12" w:rsidRPr="00132D12" w:rsidRDefault="00132D12" w:rsidP="00132D12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132D1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Интернет-ресурсы</w:t>
      </w:r>
    </w:p>
    <w:p w:rsidR="00132D12" w:rsidRPr="00132D12" w:rsidRDefault="00132D12" w:rsidP="00132D12">
      <w:pPr>
        <w:shd w:val="clear" w:color="auto" w:fill="FFFFFF"/>
        <w:spacing w:after="0" w:line="33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32D12">
        <w:rPr>
          <w:rFonts w:ascii="Times New Roman" w:eastAsia="Calibri" w:hAnsi="Times New Roman" w:cs="Times New Roman"/>
          <w:sz w:val="24"/>
          <w:szCs w:val="24"/>
          <w:lang w:val="ru-RU"/>
        </w:rPr>
        <w:t>Электронное сопровождение к учебнику</w:t>
      </w:r>
    </w:p>
    <w:p w:rsidR="00132D12" w:rsidRPr="00132D12" w:rsidRDefault="00132D12" w:rsidP="00132D12">
      <w:pPr>
        <w:shd w:val="clear" w:color="auto" w:fill="FFFFFF"/>
        <w:spacing w:after="0" w:line="33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32D12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Технические средства обучения</w:t>
      </w:r>
    </w:p>
    <w:p w:rsidR="00132D12" w:rsidRPr="00132D12" w:rsidRDefault="00132D12" w:rsidP="00132D12">
      <w:pPr>
        <w:shd w:val="clear" w:color="auto" w:fill="FFFFFF"/>
        <w:spacing w:after="0" w:line="33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32D12">
        <w:rPr>
          <w:rFonts w:ascii="Times New Roman" w:eastAsia="Calibri" w:hAnsi="Times New Roman" w:cs="Times New Roman"/>
          <w:sz w:val="24"/>
          <w:szCs w:val="24"/>
          <w:lang w:val="ru-RU"/>
        </w:rPr>
        <w:t>Доска с набором приспособлений для крепления карт и таблиц</w:t>
      </w:r>
    </w:p>
    <w:p w:rsidR="00132D12" w:rsidRPr="00132D12" w:rsidRDefault="00132D12" w:rsidP="00132D12">
      <w:pPr>
        <w:shd w:val="clear" w:color="auto" w:fill="FFFFFF"/>
        <w:spacing w:after="0" w:line="33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32D12">
        <w:rPr>
          <w:rFonts w:ascii="Times New Roman" w:eastAsia="Calibri" w:hAnsi="Times New Roman" w:cs="Times New Roman"/>
          <w:sz w:val="24"/>
          <w:szCs w:val="24"/>
          <w:lang w:val="ru-RU"/>
        </w:rPr>
        <w:t>Компьютер</w:t>
      </w:r>
    </w:p>
    <w:p w:rsidR="00132D12" w:rsidRPr="00132D12" w:rsidRDefault="00132D12" w:rsidP="00132D12">
      <w:pPr>
        <w:shd w:val="clear" w:color="auto" w:fill="FFFFFF"/>
        <w:spacing w:after="0" w:line="33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 w:rsidRPr="00132D12">
        <w:rPr>
          <w:rFonts w:ascii="Times New Roman" w:eastAsia="Calibri" w:hAnsi="Times New Roman" w:cs="Times New Roman"/>
          <w:sz w:val="24"/>
          <w:szCs w:val="24"/>
          <w:lang w:val="ru-RU"/>
        </w:rPr>
        <w:t>Мультимедийный</w:t>
      </w:r>
      <w:proofErr w:type="spellEnd"/>
      <w:r w:rsidRPr="00132D1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проектор</w:t>
      </w:r>
    </w:p>
    <w:p w:rsidR="00132D12" w:rsidRPr="00132D12" w:rsidRDefault="00132D12" w:rsidP="00132D12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507C7" w:rsidRPr="002F345C" w:rsidRDefault="00C507C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507C7" w:rsidRPr="002F345C" w:rsidRDefault="004744E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F345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C507C7" w:rsidRPr="002F345C" w:rsidRDefault="004744E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F345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C507C7" w:rsidRPr="002F345C" w:rsidRDefault="004744E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F345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C507C7" w:rsidRPr="002F345C" w:rsidRDefault="004744E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F345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</w:p>
    <w:p w:rsidR="00C507C7" w:rsidRPr="002F345C" w:rsidRDefault="00C507C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507C7" w:rsidRPr="00CF4107" w:rsidRDefault="004744E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F41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C507C7" w:rsidRPr="00CF4107" w:rsidRDefault="004744E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F4107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CF4107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CF4107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C507C7" w:rsidRPr="00CF4107" w:rsidRDefault="00C507C7">
      <w:pPr>
        <w:rPr>
          <w:rFonts w:ascii="Times New Roman" w:hAnsi="Times New Roman" w:cs="Times New Roman"/>
          <w:sz w:val="24"/>
          <w:szCs w:val="24"/>
        </w:rPr>
        <w:sectPr w:rsidR="00C507C7" w:rsidRPr="00CF4107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4744E0" w:rsidRPr="00CF4107" w:rsidRDefault="004744E0">
      <w:pPr>
        <w:rPr>
          <w:rFonts w:ascii="Times New Roman" w:hAnsi="Times New Roman" w:cs="Times New Roman"/>
          <w:sz w:val="24"/>
          <w:szCs w:val="24"/>
        </w:rPr>
      </w:pPr>
    </w:p>
    <w:sectPr w:rsidR="004744E0" w:rsidRPr="00CF4107" w:rsidSect="00C507C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C1CEE"/>
    <w:multiLevelType w:val="multilevel"/>
    <w:tmpl w:val="146CD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820F21"/>
    <w:multiLevelType w:val="multilevel"/>
    <w:tmpl w:val="3410A6D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844BCA"/>
    <w:multiLevelType w:val="multilevel"/>
    <w:tmpl w:val="7D687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823A6E"/>
    <w:multiLevelType w:val="multilevel"/>
    <w:tmpl w:val="8FAEA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412AED"/>
    <w:multiLevelType w:val="multilevel"/>
    <w:tmpl w:val="E0469E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B01CE4"/>
    <w:multiLevelType w:val="multilevel"/>
    <w:tmpl w:val="2B06D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0C6DF9"/>
    <w:multiLevelType w:val="multilevel"/>
    <w:tmpl w:val="8E409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7F4786"/>
    <w:multiLevelType w:val="multilevel"/>
    <w:tmpl w:val="29561D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DB79D8"/>
    <w:multiLevelType w:val="multilevel"/>
    <w:tmpl w:val="688C2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5608FC"/>
    <w:multiLevelType w:val="multilevel"/>
    <w:tmpl w:val="BA54B2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85E7D88"/>
    <w:multiLevelType w:val="multilevel"/>
    <w:tmpl w:val="5D9ED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A6C64B9"/>
    <w:multiLevelType w:val="multilevel"/>
    <w:tmpl w:val="D7103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B0F35A0"/>
    <w:multiLevelType w:val="multilevel"/>
    <w:tmpl w:val="ED346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533D90"/>
    <w:multiLevelType w:val="multilevel"/>
    <w:tmpl w:val="E7CE5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4D37C0F"/>
    <w:multiLevelType w:val="multilevel"/>
    <w:tmpl w:val="4A16A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C35755"/>
    <w:multiLevelType w:val="multilevel"/>
    <w:tmpl w:val="47C01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897706B"/>
    <w:multiLevelType w:val="multilevel"/>
    <w:tmpl w:val="29CAA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C646BC"/>
    <w:multiLevelType w:val="multilevel"/>
    <w:tmpl w:val="DCB23E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956FBD"/>
    <w:multiLevelType w:val="multilevel"/>
    <w:tmpl w:val="CA48A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5355DD1"/>
    <w:multiLevelType w:val="multilevel"/>
    <w:tmpl w:val="ABE64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1271D7"/>
    <w:multiLevelType w:val="multilevel"/>
    <w:tmpl w:val="0C264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763B25"/>
    <w:multiLevelType w:val="multilevel"/>
    <w:tmpl w:val="5F140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D6338B"/>
    <w:multiLevelType w:val="multilevel"/>
    <w:tmpl w:val="2CB47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4D1DD2"/>
    <w:multiLevelType w:val="multilevel"/>
    <w:tmpl w:val="4F280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E346FD4"/>
    <w:multiLevelType w:val="multilevel"/>
    <w:tmpl w:val="DDBC0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B11087"/>
    <w:multiLevelType w:val="multilevel"/>
    <w:tmpl w:val="79D2F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3155B2"/>
    <w:multiLevelType w:val="multilevel"/>
    <w:tmpl w:val="9A58C92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68B5B93"/>
    <w:multiLevelType w:val="multilevel"/>
    <w:tmpl w:val="C9A8B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6DA253C"/>
    <w:multiLevelType w:val="multilevel"/>
    <w:tmpl w:val="63FE5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8D07091"/>
    <w:multiLevelType w:val="multilevel"/>
    <w:tmpl w:val="91527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C450DC7"/>
    <w:multiLevelType w:val="multilevel"/>
    <w:tmpl w:val="783E66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4C07DC"/>
    <w:multiLevelType w:val="multilevel"/>
    <w:tmpl w:val="811A5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7B379E"/>
    <w:multiLevelType w:val="multilevel"/>
    <w:tmpl w:val="DF9E4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2EB10EE"/>
    <w:multiLevelType w:val="multilevel"/>
    <w:tmpl w:val="39525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9B7559"/>
    <w:multiLevelType w:val="multilevel"/>
    <w:tmpl w:val="71D6B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7F74049"/>
    <w:multiLevelType w:val="multilevel"/>
    <w:tmpl w:val="EE3877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2A1EDD"/>
    <w:multiLevelType w:val="multilevel"/>
    <w:tmpl w:val="80FCC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BBC5A74"/>
    <w:multiLevelType w:val="multilevel"/>
    <w:tmpl w:val="BCD24B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C105EC6"/>
    <w:multiLevelType w:val="multilevel"/>
    <w:tmpl w:val="58460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75765B"/>
    <w:multiLevelType w:val="multilevel"/>
    <w:tmpl w:val="C62077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592D83"/>
    <w:multiLevelType w:val="multilevel"/>
    <w:tmpl w:val="638E9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420E34"/>
    <w:multiLevelType w:val="multilevel"/>
    <w:tmpl w:val="06C2AD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A74CFB"/>
    <w:multiLevelType w:val="multilevel"/>
    <w:tmpl w:val="748466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2"/>
  </w:num>
  <w:num w:numId="2">
    <w:abstractNumId w:val="4"/>
  </w:num>
  <w:num w:numId="3">
    <w:abstractNumId w:val="27"/>
  </w:num>
  <w:num w:numId="4">
    <w:abstractNumId w:val="32"/>
  </w:num>
  <w:num w:numId="5">
    <w:abstractNumId w:val="19"/>
  </w:num>
  <w:num w:numId="6">
    <w:abstractNumId w:val="25"/>
  </w:num>
  <w:num w:numId="7">
    <w:abstractNumId w:val="13"/>
  </w:num>
  <w:num w:numId="8">
    <w:abstractNumId w:val="16"/>
  </w:num>
  <w:num w:numId="9">
    <w:abstractNumId w:val="23"/>
  </w:num>
  <w:num w:numId="10">
    <w:abstractNumId w:val="26"/>
  </w:num>
  <w:num w:numId="11">
    <w:abstractNumId w:val="2"/>
  </w:num>
  <w:num w:numId="12">
    <w:abstractNumId w:val="1"/>
  </w:num>
  <w:num w:numId="13">
    <w:abstractNumId w:val="18"/>
  </w:num>
  <w:num w:numId="14">
    <w:abstractNumId w:val="22"/>
  </w:num>
  <w:num w:numId="15">
    <w:abstractNumId w:val="9"/>
  </w:num>
  <w:num w:numId="16">
    <w:abstractNumId w:val="20"/>
  </w:num>
  <w:num w:numId="17">
    <w:abstractNumId w:val="8"/>
  </w:num>
  <w:num w:numId="18">
    <w:abstractNumId w:val="24"/>
  </w:num>
  <w:num w:numId="19">
    <w:abstractNumId w:val="28"/>
  </w:num>
  <w:num w:numId="20">
    <w:abstractNumId w:val="15"/>
  </w:num>
  <w:num w:numId="21">
    <w:abstractNumId w:val="7"/>
  </w:num>
  <w:num w:numId="22">
    <w:abstractNumId w:val="36"/>
  </w:num>
  <w:num w:numId="23">
    <w:abstractNumId w:val="0"/>
  </w:num>
  <w:num w:numId="24">
    <w:abstractNumId w:val="30"/>
  </w:num>
  <w:num w:numId="25">
    <w:abstractNumId w:val="38"/>
  </w:num>
  <w:num w:numId="26">
    <w:abstractNumId w:val="40"/>
  </w:num>
  <w:num w:numId="27">
    <w:abstractNumId w:val="21"/>
  </w:num>
  <w:num w:numId="28">
    <w:abstractNumId w:val="5"/>
  </w:num>
  <w:num w:numId="29">
    <w:abstractNumId w:val="35"/>
  </w:num>
  <w:num w:numId="30">
    <w:abstractNumId w:val="33"/>
  </w:num>
  <w:num w:numId="31">
    <w:abstractNumId w:val="6"/>
  </w:num>
  <w:num w:numId="32">
    <w:abstractNumId w:val="41"/>
  </w:num>
  <w:num w:numId="33">
    <w:abstractNumId w:val="10"/>
  </w:num>
  <w:num w:numId="34">
    <w:abstractNumId w:val="11"/>
  </w:num>
  <w:num w:numId="35">
    <w:abstractNumId w:val="12"/>
  </w:num>
  <w:num w:numId="36">
    <w:abstractNumId w:val="34"/>
  </w:num>
  <w:num w:numId="37">
    <w:abstractNumId w:val="31"/>
  </w:num>
  <w:num w:numId="38">
    <w:abstractNumId w:val="14"/>
  </w:num>
  <w:num w:numId="39">
    <w:abstractNumId w:val="39"/>
  </w:num>
  <w:num w:numId="40">
    <w:abstractNumId w:val="29"/>
  </w:num>
  <w:num w:numId="41">
    <w:abstractNumId w:val="17"/>
  </w:num>
  <w:num w:numId="42">
    <w:abstractNumId w:val="37"/>
  </w:num>
  <w:num w:numId="4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07C7"/>
    <w:rsid w:val="000A1D8A"/>
    <w:rsid w:val="000F42A7"/>
    <w:rsid w:val="00132D12"/>
    <w:rsid w:val="0026505E"/>
    <w:rsid w:val="002725AC"/>
    <w:rsid w:val="002F345C"/>
    <w:rsid w:val="00461DFE"/>
    <w:rsid w:val="004744E0"/>
    <w:rsid w:val="007D6818"/>
    <w:rsid w:val="00934743"/>
    <w:rsid w:val="009E15E9"/>
    <w:rsid w:val="00A00EC8"/>
    <w:rsid w:val="00B70050"/>
    <w:rsid w:val="00BB2E5A"/>
    <w:rsid w:val="00C507C7"/>
    <w:rsid w:val="00CF4107"/>
    <w:rsid w:val="00DA1388"/>
    <w:rsid w:val="00E834FB"/>
    <w:rsid w:val="00F86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3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507C7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C507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ff74" TargetMode="External"/><Relationship Id="rId26" Type="http://schemas.openxmlformats.org/officeDocument/2006/relationships/hyperlink" Target="https://m.edsoo.ru/f840d03a" TargetMode="External"/><Relationship Id="rId39" Type="http://schemas.openxmlformats.org/officeDocument/2006/relationships/hyperlink" Target="https://m.edsoo.ru/f840fde4" TargetMode="External"/><Relationship Id="rId21" Type="http://schemas.openxmlformats.org/officeDocument/2006/relationships/hyperlink" Target="https://m.edsoo.ru/f840c7ca" TargetMode="External"/><Relationship Id="rId34" Type="http://schemas.openxmlformats.org/officeDocument/2006/relationships/hyperlink" Target="https://m.edsoo.ru/f840ea16" TargetMode="External"/><Relationship Id="rId42" Type="http://schemas.openxmlformats.org/officeDocument/2006/relationships/hyperlink" Target="https://m.edsoo.ru/f8410f78" TargetMode="External"/><Relationship Id="rId47" Type="http://schemas.openxmlformats.org/officeDocument/2006/relationships/hyperlink" Target="https://m.edsoo.ru/f8410c3a" TargetMode="External"/><Relationship Id="rId50" Type="http://schemas.openxmlformats.org/officeDocument/2006/relationships/hyperlink" Target="https://m.edsoo.ru/f8411dd8" TargetMode="External"/><Relationship Id="rId55" Type="http://schemas.openxmlformats.org/officeDocument/2006/relationships/hyperlink" Target="https://m.edsoo.ru/f8412706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0c162" TargetMode="External"/><Relationship Id="rId20" Type="http://schemas.openxmlformats.org/officeDocument/2006/relationships/hyperlink" Target="https://m.edsoo.ru/f84123aa" TargetMode="External"/><Relationship Id="rId29" Type="http://schemas.openxmlformats.org/officeDocument/2006/relationships/hyperlink" Target="https://m.edsoo.ru/f840e0de" TargetMode="External"/><Relationship Id="rId41" Type="http://schemas.openxmlformats.org/officeDocument/2006/relationships/hyperlink" Target="https://m.edsoo.ru/f84104ba" TargetMode="External"/><Relationship Id="rId54" Type="http://schemas.openxmlformats.org/officeDocument/2006/relationships/hyperlink" Target="https://m.edsoo.ru/f841254e" TargetMode="External"/><Relationship Id="rId62" Type="http://schemas.openxmlformats.org/officeDocument/2006/relationships/hyperlink" Target="https://m.edsoo.ru/f84138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cb62" TargetMode="External"/><Relationship Id="rId32" Type="http://schemas.openxmlformats.org/officeDocument/2006/relationships/hyperlink" Target="https://m.edsoo.ru/f840e6a6" TargetMode="External"/><Relationship Id="rId37" Type="http://schemas.openxmlformats.org/officeDocument/2006/relationships/hyperlink" Target="https://m.edsoo.ru/f840ed90" TargetMode="External"/><Relationship Id="rId40" Type="http://schemas.openxmlformats.org/officeDocument/2006/relationships/hyperlink" Target="https://m.edsoo.ru/f840f240" TargetMode="External"/><Relationship Id="rId45" Type="http://schemas.openxmlformats.org/officeDocument/2006/relationships/hyperlink" Target="https://m.edsoo.ru/f8410aa0" TargetMode="External"/><Relationship Id="rId53" Type="http://schemas.openxmlformats.org/officeDocument/2006/relationships/hyperlink" Target="https://m.edsoo.ru/f84112c0" TargetMode="External"/><Relationship Id="rId58" Type="http://schemas.openxmlformats.org/officeDocument/2006/relationships/hyperlink" Target="https://m.edsoo.ru/f8412ef4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d328" TargetMode="External"/><Relationship Id="rId28" Type="http://schemas.openxmlformats.org/officeDocument/2006/relationships/hyperlink" Target="https://m.edsoo.ru/f840df26" TargetMode="External"/><Relationship Id="rId36" Type="http://schemas.openxmlformats.org/officeDocument/2006/relationships/hyperlink" Target="https://m.edsoo.ru/f840ebe2" TargetMode="External"/><Relationship Id="rId49" Type="http://schemas.openxmlformats.org/officeDocument/2006/relationships/hyperlink" Target="https://m.edsoo.ru/f8411f90" TargetMode="External"/><Relationship Id="rId57" Type="http://schemas.openxmlformats.org/officeDocument/2006/relationships/hyperlink" Target="https://m.edsoo.ru/f8412a1c" TargetMode="External"/><Relationship Id="rId61" Type="http://schemas.openxmlformats.org/officeDocument/2006/relationships/hyperlink" Target="https://m.edsoo.ru/f84140ba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f841330e" TargetMode="External"/><Relationship Id="rId31" Type="http://schemas.openxmlformats.org/officeDocument/2006/relationships/hyperlink" Target="https://m.edsoo.ru/f840e41c" TargetMode="External"/><Relationship Id="rId44" Type="http://schemas.openxmlformats.org/officeDocument/2006/relationships/hyperlink" Target="https://m.edsoo.ru/f8410dd4" TargetMode="External"/><Relationship Id="rId52" Type="http://schemas.openxmlformats.org/officeDocument/2006/relationships/hyperlink" Target="https://m.edsoo.ru/f84118a6" TargetMode="External"/><Relationship Id="rId60" Type="http://schemas.openxmlformats.org/officeDocument/2006/relationships/hyperlink" Target="https://m.edsoo.ru/f8413e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0c392" TargetMode="External"/><Relationship Id="rId27" Type="http://schemas.openxmlformats.org/officeDocument/2006/relationships/hyperlink" Target="https://m.edsoo.ru/f840da26" TargetMode="External"/><Relationship Id="rId30" Type="http://schemas.openxmlformats.org/officeDocument/2006/relationships/hyperlink" Target="https://m.edsoo.ru/f840e282" TargetMode="External"/><Relationship Id="rId35" Type="http://schemas.openxmlformats.org/officeDocument/2006/relationships/hyperlink" Target="https://m.edsoo.ru/f840ea16" TargetMode="External"/><Relationship Id="rId43" Type="http://schemas.openxmlformats.org/officeDocument/2006/relationships/hyperlink" Target="https://m.edsoo.ru/f84116c6" TargetMode="External"/><Relationship Id="rId48" Type="http://schemas.openxmlformats.org/officeDocument/2006/relationships/hyperlink" Target="https://m.edsoo.ru/f8410910" TargetMode="External"/><Relationship Id="rId56" Type="http://schemas.openxmlformats.org/officeDocument/2006/relationships/hyperlink" Target="https://m.edsoo.ru/f8412896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c0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0f9fc" TargetMode="External"/><Relationship Id="rId25" Type="http://schemas.openxmlformats.org/officeDocument/2006/relationships/hyperlink" Target="https://m.edsoo.ru/f840ce78" TargetMode="External"/><Relationship Id="rId33" Type="http://schemas.openxmlformats.org/officeDocument/2006/relationships/hyperlink" Target="https://m.edsoo.ru/f840e85e" TargetMode="External"/><Relationship Id="rId38" Type="http://schemas.openxmlformats.org/officeDocument/2006/relationships/hyperlink" Target="https://m.edsoo.ru/f840ef2a" TargetMode="External"/><Relationship Id="rId46" Type="http://schemas.openxmlformats.org/officeDocument/2006/relationships/hyperlink" Target="https://m.edsoo.ru/f8410654" TargetMode="External"/><Relationship Id="rId59" Type="http://schemas.openxmlformats.org/officeDocument/2006/relationships/hyperlink" Target="https://m.edsoo.ru/f8413c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5757</Words>
  <Characters>32817</Characters>
  <Application>Microsoft Office Word</Application>
  <DocSecurity>0</DocSecurity>
  <Lines>273</Lines>
  <Paragraphs>76</Paragraphs>
  <ScaleCrop>false</ScaleCrop>
  <Company/>
  <LinksUpToDate>false</LinksUpToDate>
  <CharactersWithSpaces>38498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13</cp:revision>
  <dcterms:created xsi:type="dcterms:W3CDTF">2023-09-06T19:02:00Z</dcterms:created>
  <dcterms:modified xsi:type="dcterms:W3CDTF">2024-10-10T11:42:00Z</dcterms:modified>
</cp:coreProperties>
</file>